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031BF" w14:textId="68C5D23A" w:rsidR="00F62B37" w:rsidRPr="00F62B37" w:rsidRDefault="00F62B37" w:rsidP="00F62B37">
      <w:pPr>
        <w:pStyle w:val="a3"/>
        <w:numPr>
          <w:ilvl w:val="0"/>
          <w:numId w:val="1"/>
        </w:numPr>
        <w:tabs>
          <w:tab w:val="left" w:pos="190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обучения по </w:t>
      </w:r>
      <w:r w:rsidR="00066036">
        <w:rPr>
          <w:rFonts w:ascii="Times New Roman" w:hAnsi="Times New Roman" w:cs="Times New Roman"/>
          <w:b/>
          <w:sz w:val="24"/>
          <w:szCs w:val="24"/>
        </w:rPr>
        <w:t xml:space="preserve">технологии </w:t>
      </w:r>
      <w:r>
        <w:rPr>
          <w:rFonts w:ascii="Times New Roman" w:hAnsi="Times New Roman" w:cs="Times New Roman"/>
          <w:b/>
          <w:sz w:val="24"/>
          <w:szCs w:val="24"/>
        </w:rPr>
        <w:t>в 6 классе</w:t>
      </w:r>
    </w:p>
    <w:tbl>
      <w:tblPr>
        <w:tblW w:w="992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181"/>
        <w:gridCol w:w="851"/>
        <w:gridCol w:w="1091"/>
        <w:gridCol w:w="1035"/>
        <w:gridCol w:w="993"/>
        <w:gridCol w:w="850"/>
        <w:gridCol w:w="877"/>
        <w:gridCol w:w="540"/>
      </w:tblGrid>
      <w:tr w:rsidR="00F62B37" w:rsidRPr="00657E62" w14:paraId="0174B329" w14:textId="77777777" w:rsidTr="00F62B37"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3FB5" w14:textId="77777777"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  <w:lang w:eastAsia="ru-RU"/>
              </w:rPr>
            </w:pPr>
            <w:r w:rsidRPr="00657E62">
              <w:rPr>
                <w:rFonts w:ascii="Calibri" w:eastAsia="Calibri" w:hAnsi="Calibri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5E775" w14:textId="77777777"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5224" w14:textId="77777777"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57E6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F25E" w14:textId="77777777"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B7F8" w14:textId="77777777"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8B4B" w14:textId="77777777"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62B37" w:rsidRPr="00657E62" w14:paraId="5405EE55" w14:textId="77777777" w:rsidTr="00F62B37"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E98F" w14:textId="77777777" w:rsidR="00F62B37" w:rsidRPr="00657E62" w:rsidRDefault="00F62B37" w:rsidP="00D2140F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1FF99" w14:textId="77777777" w:rsidR="00F62B37" w:rsidRPr="00657E62" w:rsidRDefault="00F62B37" w:rsidP="00D214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5E23" w14:textId="77777777" w:rsidR="00F62B37" w:rsidRPr="00657E62" w:rsidRDefault="00F62B37" w:rsidP="00D214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181E" w14:textId="77777777"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57E6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Домашнее задание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019B" w14:textId="77777777"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57E6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Дата 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4E74" w14:textId="77777777"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57E6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Дата факт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AC5B" w14:textId="77777777"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Ссылка на урок</w:t>
            </w:r>
          </w:p>
        </w:tc>
      </w:tr>
      <w:tr w:rsidR="00F62B37" w:rsidRPr="00657E62" w14:paraId="36383E24" w14:textId="77777777" w:rsidTr="00F62B37">
        <w:trPr>
          <w:trHeight w:val="126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1377" w14:textId="77777777"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89B81" w14:textId="0EE5A20F" w:rsidR="00F62B37" w:rsidRPr="00657E62" w:rsidRDefault="00402254" w:rsidP="00D2140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примерке и примерка изделия</w:t>
            </w:r>
          </w:p>
          <w:p w14:paraId="19828473" w14:textId="77777777" w:rsidR="00F62B37" w:rsidRPr="00657E62" w:rsidRDefault="00F62B37" w:rsidP="00D2140F">
            <w:pPr>
              <w:tabs>
                <w:tab w:val="left" w:pos="1166"/>
              </w:tabs>
              <w:autoSpaceDE w:val="0"/>
              <w:autoSpaceDN w:val="0"/>
              <w:adjustRightInd w:val="0"/>
              <w:spacing w:after="0" w:line="240" w:lineRule="auto"/>
              <w:ind w:left="816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E86C" w14:textId="77777777" w:rsidR="00F62B37" w:rsidRPr="00657E62" w:rsidRDefault="00F62B37" w:rsidP="00D2140F">
            <w:pPr>
              <w:rPr>
                <w:rFonts w:ascii="Calibri" w:eastAsia="Calibri" w:hAnsi="Calibri" w:cs="Times New Roman"/>
              </w:rPr>
            </w:pPr>
            <w:r w:rsidRPr="00657E62">
              <w:rPr>
                <w:rFonts w:eastAsia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019801" w14:textId="77777777" w:rsidR="00F62B37" w:rsidRDefault="00255655" w:rsidP="00D2140F">
            <w:pPr>
              <w:autoSpaceDE w:val="0"/>
              <w:autoSpaceDN w:val="0"/>
              <w:adjustRightInd w:val="0"/>
              <w:spacing w:after="0" w:line="240" w:lineRule="auto"/>
              <w:ind w:right="-1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Pr="0025565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чертежи юбок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7C1E825D" w14:textId="4743AA27" w:rsidR="00255655" w:rsidRPr="00657E62" w:rsidRDefault="00255655" w:rsidP="00D2140F">
            <w:pPr>
              <w:autoSpaceDE w:val="0"/>
              <w:autoSpaceDN w:val="0"/>
              <w:adjustRightInd w:val="0"/>
              <w:spacing w:after="0" w:line="240" w:lineRule="auto"/>
              <w:ind w:right="-1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Pr="0025565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подбери мерки.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7C11DC" w14:textId="73AE41BF" w:rsidR="00F62B37" w:rsidRPr="00657E62" w:rsidRDefault="00F62B37" w:rsidP="00D2140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  <w:r w:rsidR="003D01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0A4C" w14:textId="77777777" w:rsidR="00F62B37" w:rsidRPr="00657E62" w:rsidRDefault="00F62B37" w:rsidP="00D21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FC99" w14:textId="2850AA5F" w:rsidR="00F62B37" w:rsidRPr="00255655" w:rsidRDefault="00874E8E" w:rsidP="00D21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>
                <w:rPr>
                  <w:rStyle w:val="a5"/>
                </w:rPr>
                <w:t>Подготовка изделия к примерке. Проведение примерки. Устранение дефектов - YouTube</w:t>
              </w:r>
            </w:hyperlink>
          </w:p>
        </w:tc>
      </w:tr>
    </w:tbl>
    <w:p w14:paraId="1FE611C5" w14:textId="77777777" w:rsidR="000150A2" w:rsidRDefault="000150A2"/>
    <w:sectPr w:rsidR="0001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1706A"/>
    <w:multiLevelType w:val="hybridMultilevel"/>
    <w:tmpl w:val="2DE889F0"/>
    <w:lvl w:ilvl="0" w:tplc="A784D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18A"/>
    <w:rsid w:val="000150A2"/>
    <w:rsid w:val="00066036"/>
    <w:rsid w:val="00255655"/>
    <w:rsid w:val="0027418A"/>
    <w:rsid w:val="003D01F8"/>
    <w:rsid w:val="00402254"/>
    <w:rsid w:val="006A7136"/>
    <w:rsid w:val="00874E8E"/>
    <w:rsid w:val="00B37C2E"/>
    <w:rsid w:val="00B75B4F"/>
    <w:rsid w:val="00F6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6175"/>
  <w15:docId w15:val="{8C696B03-F727-4422-8CA3-C4773149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62B3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62B37"/>
  </w:style>
  <w:style w:type="character" w:styleId="a5">
    <w:name w:val="Hyperlink"/>
    <w:basedOn w:val="a0"/>
    <w:uiPriority w:val="99"/>
    <w:unhideWhenUsed/>
    <w:rsid w:val="00F62B3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55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Uw06F8u_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watch?v=pe2psdj2t22" TargetMode="External"/><Relationship Id="rId5" Type="http://schemas.openxmlformats.org/officeDocument/2006/relationships/hyperlink" Target="https://learningapps.org/watch?v=pacj0fx6n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Чимит Кунгаа</cp:lastModifiedBy>
  <cp:revision>7</cp:revision>
  <dcterms:created xsi:type="dcterms:W3CDTF">2022-01-31T21:55:00Z</dcterms:created>
  <dcterms:modified xsi:type="dcterms:W3CDTF">2022-01-31T20:44:00Z</dcterms:modified>
</cp:coreProperties>
</file>